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B" w:rsidRPr="00E608D4" w:rsidRDefault="005A3D2B" w:rsidP="005A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A3D2B" w:rsidRPr="00E608D4" w:rsidRDefault="005A3D2B" w:rsidP="00E6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еть розничных магазинов "</w:t>
      </w: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Аромат</w:t>
      </w: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</w:t>
      </w: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приглашает на работу продавцов-консультантов и кассиров.</w:t>
      </w:r>
    </w:p>
    <w:p w:rsidR="005A3D2B" w:rsidRPr="00EC653E" w:rsidRDefault="005A3D2B" w:rsidP="00E6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 нашей</w:t>
      </w: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компании: создать настроение людям, которые заботятся о повседневном уходе и поддержании красоты и молодости своего тела и души. Дать внимание и человеческую радость, ведущую к эмоциональному преображению.</w:t>
      </w:r>
    </w:p>
    <w:p w:rsidR="00E608D4" w:rsidRDefault="005A3D2B" w:rsidP="00E6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Миссия компани</w:t>
      </w: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дарить настроение через качественный, приятный сервис. </w:t>
      </w:r>
    </w:p>
    <w:p w:rsidR="00E608D4" w:rsidRPr="00E608D4" w:rsidRDefault="00E608D4" w:rsidP="005A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08D4" w:rsidRPr="00E608D4" w:rsidRDefault="00E608D4" w:rsidP="00E608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8D4">
        <w:rPr>
          <w:rFonts w:ascii="Times New Roman" w:hAnsi="Times New Roman" w:cs="Times New Roman"/>
          <w:b/>
          <w:sz w:val="24"/>
          <w:szCs w:val="24"/>
        </w:rPr>
        <w:t>Продавец-консультант</w:t>
      </w:r>
    </w:p>
    <w:p w:rsidR="00E608D4" w:rsidRPr="00E608D4" w:rsidRDefault="00E608D4" w:rsidP="00E60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D4">
        <w:rPr>
          <w:rFonts w:ascii="Times New Roman" w:hAnsi="Times New Roman" w:cs="Times New Roman"/>
          <w:sz w:val="24"/>
          <w:szCs w:val="24"/>
        </w:rPr>
        <w:t xml:space="preserve">ЗП от 35 000 до 50 000 руб. </w:t>
      </w:r>
    </w:p>
    <w:p w:rsidR="00E608D4" w:rsidRPr="00EC653E" w:rsidRDefault="00E608D4" w:rsidP="00E60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Продавец-консультант — это продавец, в задачи которого входит не только выдача товара с витрины, но и консультирование покупателей. Специалист рекомендует покупателю, какой товар лучше приобрести, отвечает на вопросы, помогает принять верное решение.</w:t>
      </w:r>
    </w:p>
    <w:p w:rsidR="00E608D4" w:rsidRPr="00EC653E" w:rsidRDefault="00E608D4" w:rsidP="00E60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обязанности:</w:t>
      </w:r>
    </w:p>
    <w:p w:rsidR="00E608D4" w:rsidRPr="00EC653E" w:rsidRDefault="00E608D4" w:rsidP="00E608D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Консультация покупателей</w:t>
      </w:r>
    </w:p>
    <w:p w:rsidR="00E608D4" w:rsidRPr="00EC653E" w:rsidRDefault="00E608D4" w:rsidP="00E608D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Активное участие в жизнедеятельности магазина.</w:t>
      </w:r>
    </w:p>
    <w:p w:rsidR="00E608D4" w:rsidRPr="00EC653E" w:rsidRDefault="00E608D4" w:rsidP="00E608D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 качественным и количественным наполнением витрин</w:t>
      </w:r>
    </w:p>
    <w:p w:rsidR="00E608D4" w:rsidRPr="00EC653E" w:rsidRDefault="00E608D4" w:rsidP="00E608D4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Уборка своей территории</w:t>
      </w:r>
    </w:p>
    <w:p w:rsidR="00E608D4" w:rsidRPr="00E7243E" w:rsidRDefault="00E608D4" w:rsidP="00E60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E608D4" w:rsidRPr="00E7243E" w:rsidRDefault="00E608D4" w:rsidP="00E608D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График работы: </w:t>
      </w: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/2</w:t>
      </w:r>
    </w:p>
    <w:p w:rsidR="00E608D4" w:rsidRPr="00E608D4" w:rsidRDefault="00E608D4" w:rsidP="00E608D4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D4" w:rsidRPr="00E608D4" w:rsidRDefault="00E608D4" w:rsidP="00E608D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08D4">
        <w:rPr>
          <w:rFonts w:ascii="Times New Roman" w:hAnsi="Times New Roman" w:cs="Times New Roman"/>
          <w:b/>
          <w:sz w:val="24"/>
          <w:szCs w:val="24"/>
        </w:rPr>
        <w:t>Кассир-бухгалтер</w:t>
      </w:r>
    </w:p>
    <w:p w:rsidR="00E608D4" w:rsidRPr="00E608D4" w:rsidRDefault="00E608D4" w:rsidP="00E608D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08D4" w:rsidRPr="00E608D4" w:rsidRDefault="00E608D4" w:rsidP="00E60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8D4">
        <w:rPr>
          <w:rFonts w:ascii="Times New Roman" w:hAnsi="Times New Roman" w:cs="Times New Roman"/>
          <w:sz w:val="24"/>
          <w:szCs w:val="24"/>
        </w:rPr>
        <w:t>ЗП от 30 000 руб.</w:t>
      </w:r>
    </w:p>
    <w:p w:rsidR="00E608D4" w:rsidRPr="00E7243E" w:rsidRDefault="00E608D4" w:rsidP="00E60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обязанности:</w:t>
      </w:r>
    </w:p>
    <w:p w:rsidR="00E608D4" w:rsidRPr="00E7243E" w:rsidRDefault="00E608D4" w:rsidP="00E608D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Обслуживание покупателей на кассе и в торговом зале;</w:t>
      </w:r>
    </w:p>
    <w:p w:rsidR="00E608D4" w:rsidRPr="00E7243E" w:rsidRDefault="00E608D4" w:rsidP="00E608D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Выкладка товара;</w:t>
      </w:r>
    </w:p>
    <w:p w:rsidR="00E608D4" w:rsidRPr="00E7243E" w:rsidRDefault="00E608D4" w:rsidP="00E608D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сроков годности продуктов;</w:t>
      </w:r>
    </w:p>
    <w:p w:rsidR="00E608D4" w:rsidRPr="00E7243E" w:rsidRDefault="00E608D4" w:rsidP="00E608D4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Проверка наличия и соответствия ценников.</w:t>
      </w:r>
    </w:p>
    <w:p w:rsidR="00E608D4" w:rsidRPr="00E7243E" w:rsidRDefault="00E608D4" w:rsidP="00E60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E608D4" w:rsidRPr="00E7243E" w:rsidRDefault="00E608D4" w:rsidP="00E608D4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работы: 2/2</w:t>
      </w:r>
    </w:p>
    <w:p w:rsidR="00E608D4" w:rsidRDefault="00E608D4" w:rsidP="005A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A3D2B" w:rsidRPr="00E7243E" w:rsidRDefault="005A3D2B" w:rsidP="005A3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0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Мы предлагаем вам:</w:t>
      </w:r>
    </w:p>
    <w:p w:rsidR="005A3D2B" w:rsidRPr="00E7243E" w:rsidRDefault="005A3D2B" w:rsidP="005A3D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Дружный коллектив</w:t>
      </w:r>
    </w:p>
    <w:p w:rsidR="005A3D2B" w:rsidRPr="00E7243E" w:rsidRDefault="005A3D2B" w:rsidP="005A3D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Постоянное обучение и развитие</w:t>
      </w:r>
    </w:p>
    <w:p w:rsidR="005A3D2B" w:rsidRPr="00E7243E" w:rsidRDefault="005A3D2B" w:rsidP="005A3D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Премии и призы по результатам профессиональных и творческих конкурсов</w:t>
      </w:r>
    </w:p>
    <w:p w:rsidR="005A3D2B" w:rsidRPr="00E608D4" w:rsidRDefault="005A3D2B" w:rsidP="005A3D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карьерного роста</w:t>
      </w:r>
    </w:p>
    <w:p w:rsidR="005A3D2B" w:rsidRPr="00EC653E" w:rsidRDefault="005A3D2B" w:rsidP="005A3D2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Стабильную зарплату</w:t>
      </w:r>
    </w:p>
    <w:p w:rsidR="005A3D2B" w:rsidRPr="00EC653E" w:rsidRDefault="005A3D2B" w:rsidP="005A3D2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Официальное трудоустройство </w:t>
      </w:r>
    </w:p>
    <w:p w:rsidR="005A3D2B" w:rsidRPr="00EC653E" w:rsidRDefault="005A3D2B" w:rsidP="005A3D2B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Скидки для сотрудников</w:t>
      </w:r>
    </w:p>
    <w:p w:rsidR="005A3D2B" w:rsidRPr="00EC653E" w:rsidRDefault="005A3D2B" w:rsidP="009633D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65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вас</w:t>
      </w: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A3D2B" w:rsidRPr="00EC653E" w:rsidRDefault="005A3D2B" w:rsidP="005A3D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Аккуратность</w:t>
      </w:r>
    </w:p>
    <w:p w:rsidR="005A3D2B" w:rsidRPr="00EC653E" w:rsidRDefault="005A3D2B" w:rsidP="005A3D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Трудолюбие</w:t>
      </w:r>
    </w:p>
    <w:p w:rsidR="005A3D2B" w:rsidRPr="00EC653E" w:rsidRDefault="005A3D2B" w:rsidP="005A3D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Порядочность</w:t>
      </w:r>
    </w:p>
    <w:p w:rsidR="005A3D2B" w:rsidRPr="00EC653E" w:rsidRDefault="005A3D2B" w:rsidP="005A3D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Коммуникабельность</w:t>
      </w:r>
    </w:p>
    <w:p w:rsidR="005A3D2B" w:rsidRPr="00EC653E" w:rsidRDefault="005A3D2B" w:rsidP="005A3D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Позитивный настрой</w:t>
      </w:r>
    </w:p>
    <w:p w:rsidR="005A3D2B" w:rsidRPr="00E608D4" w:rsidRDefault="005A3D2B" w:rsidP="005A3D2B">
      <w:pPr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A3D2B" w:rsidRPr="00E608D4" w:rsidRDefault="005A3D2B" w:rsidP="00E608D4">
      <w:pPr>
        <w:spacing w:after="0" w:line="240" w:lineRule="auto"/>
        <w:ind w:left="-60"/>
        <w:jc w:val="both"/>
        <w:rPr>
          <w:rFonts w:ascii="Times New Roman" w:hAnsi="Times New Roman" w:cs="Times New Roman"/>
          <w:sz w:val="24"/>
          <w:szCs w:val="24"/>
        </w:rPr>
      </w:pP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вы увлекаетесь сферой красоты, вам интересны продажи и нравится </w:t>
      </w:r>
      <w:proofErr w:type="gramStart"/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амбициозный</w:t>
      </w:r>
      <w:proofErr w:type="gramEnd"/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дружелюбный коллектив</w:t>
      </w:r>
      <w:r w:rsidRPr="00E60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вы попали в правильное место.</w:t>
      </w:r>
    </w:p>
    <w:sectPr w:rsidR="005A3D2B" w:rsidRPr="00E608D4" w:rsidSect="005A3D2B">
      <w:headerReference w:type="default" r:id="rId8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D9" w:rsidRDefault="006713D9" w:rsidP="00E7243E">
      <w:pPr>
        <w:spacing w:after="0" w:line="240" w:lineRule="auto"/>
      </w:pPr>
      <w:r>
        <w:separator/>
      </w:r>
    </w:p>
  </w:endnote>
  <w:endnote w:type="continuationSeparator" w:id="0">
    <w:p w:rsidR="006713D9" w:rsidRDefault="006713D9" w:rsidP="00E7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D9" w:rsidRDefault="006713D9" w:rsidP="00E7243E">
      <w:pPr>
        <w:spacing w:after="0" w:line="240" w:lineRule="auto"/>
      </w:pPr>
      <w:r>
        <w:separator/>
      </w:r>
    </w:p>
  </w:footnote>
  <w:footnote w:type="continuationSeparator" w:id="0">
    <w:p w:rsidR="006713D9" w:rsidRDefault="006713D9" w:rsidP="00E7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3E" w:rsidRDefault="00E7243E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3FC3F49" wp14:editId="1F14A6FE">
          <wp:simplePos x="0" y="0"/>
          <wp:positionH relativeFrom="column">
            <wp:posOffset>-491140</wp:posOffset>
          </wp:positionH>
          <wp:positionV relativeFrom="paragraph">
            <wp:posOffset>-290020</wp:posOffset>
          </wp:positionV>
          <wp:extent cx="1540366" cy="547601"/>
          <wp:effectExtent l="0" t="0" r="3175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212" cy="54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52A"/>
    <w:multiLevelType w:val="multilevel"/>
    <w:tmpl w:val="20B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46A1"/>
    <w:multiLevelType w:val="multilevel"/>
    <w:tmpl w:val="839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0EAF"/>
    <w:multiLevelType w:val="multilevel"/>
    <w:tmpl w:val="ED8A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14CC"/>
    <w:multiLevelType w:val="multilevel"/>
    <w:tmpl w:val="EF4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73A96"/>
    <w:multiLevelType w:val="multilevel"/>
    <w:tmpl w:val="81D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F1011"/>
    <w:multiLevelType w:val="multilevel"/>
    <w:tmpl w:val="5CD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3E"/>
    <w:rsid w:val="005A3D2B"/>
    <w:rsid w:val="006713D9"/>
    <w:rsid w:val="007B09CC"/>
    <w:rsid w:val="009633D6"/>
    <w:rsid w:val="00971CD4"/>
    <w:rsid w:val="00E608D4"/>
    <w:rsid w:val="00E7243E"/>
    <w:rsid w:val="00E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EC653E"/>
  </w:style>
  <w:style w:type="character" w:styleId="a4">
    <w:name w:val="Strong"/>
    <w:basedOn w:val="a0"/>
    <w:uiPriority w:val="22"/>
    <w:qFormat/>
    <w:rsid w:val="00EC653E"/>
    <w:rPr>
      <w:b/>
      <w:bCs/>
    </w:rPr>
  </w:style>
  <w:style w:type="paragraph" w:styleId="a5">
    <w:name w:val="header"/>
    <w:basedOn w:val="a"/>
    <w:link w:val="a6"/>
    <w:uiPriority w:val="99"/>
    <w:unhideWhenUsed/>
    <w:rsid w:val="00E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43E"/>
  </w:style>
  <w:style w:type="paragraph" w:styleId="a7">
    <w:name w:val="footer"/>
    <w:basedOn w:val="a"/>
    <w:link w:val="a8"/>
    <w:uiPriority w:val="99"/>
    <w:unhideWhenUsed/>
    <w:rsid w:val="00E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43E"/>
  </w:style>
  <w:style w:type="character" w:customStyle="1" w:styleId="10">
    <w:name w:val="Заголовок 1 Знак"/>
    <w:basedOn w:val="a0"/>
    <w:link w:val="1"/>
    <w:uiPriority w:val="9"/>
    <w:rsid w:val="00E72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A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EC653E"/>
  </w:style>
  <w:style w:type="character" w:styleId="a4">
    <w:name w:val="Strong"/>
    <w:basedOn w:val="a0"/>
    <w:uiPriority w:val="22"/>
    <w:qFormat/>
    <w:rsid w:val="00EC653E"/>
    <w:rPr>
      <w:b/>
      <w:bCs/>
    </w:rPr>
  </w:style>
  <w:style w:type="paragraph" w:styleId="a5">
    <w:name w:val="header"/>
    <w:basedOn w:val="a"/>
    <w:link w:val="a6"/>
    <w:uiPriority w:val="99"/>
    <w:unhideWhenUsed/>
    <w:rsid w:val="00E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43E"/>
  </w:style>
  <w:style w:type="paragraph" w:styleId="a7">
    <w:name w:val="footer"/>
    <w:basedOn w:val="a"/>
    <w:link w:val="a8"/>
    <w:uiPriority w:val="99"/>
    <w:unhideWhenUsed/>
    <w:rsid w:val="00E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43E"/>
  </w:style>
  <w:style w:type="character" w:customStyle="1" w:styleId="10">
    <w:name w:val="Заголовок 1 Знак"/>
    <w:basedOn w:val="a0"/>
    <w:link w:val="1"/>
    <w:uiPriority w:val="9"/>
    <w:rsid w:val="00E72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A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2021-10-20T07:45:00Z</dcterms:created>
  <dcterms:modified xsi:type="dcterms:W3CDTF">2021-10-20T08:48:00Z</dcterms:modified>
</cp:coreProperties>
</file>